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F0807" w14:textId="77777777" w:rsidR="00CC16E5" w:rsidRPr="0030179D" w:rsidRDefault="00CC16E5" w:rsidP="00CC16E5">
      <w:pPr>
        <w:pStyle w:val="Date"/>
        <w:spacing w:before="0" w:after="0"/>
        <w:ind w:left="0" w:right="0"/>
        <w:rPr>
          <w:rFonts w:ascii="Times New Roman" w:hAnsi="Times New Roman"/>
          <w:b/>
          <w:color w:val="auto"/>
          <w:szCs w:val="24"/>
        </w:rPr>
      </w:pPr>
      <w:r>
        <w:rPr>
          <w:rFonts w:ascii="Times New Roman" w:hAnsi="Times New Roman"/>
          <w:b/>
          <w:color w:val="auto"/>
          <w:szCs w:val="24"/>
        </w:rPr>
        <w:t xml:space="preserve">ENC1101 - </w:t>
      </w:r>
      <w:r w:rsidRPr="0030179D">
        <w:rPr>
          <w:rFonts w:ascii="Times New Roman" w:hAnsi="Times New Roman"/>
          <w:b/>
          <w:color w:val="auto"/>
          <w:szCs w:val="24"/>
        </w:rPr>
        <w:t>English Composition I</w:t>
      </w:r>
      <w:r w:rsidRPr="0030179D">
        <w:rPr>
          <w:rFonts w:ascii="Times New Roman" w:hAnsi="Times New Roman"/>
          <w:b/>
          <w:color w:val="auto"/>
          <w:szCs w:val="24"/>
        </w:rPr>
        <w:tab/>
        <w:t xml:space="preserve">     </w:t>
      </w:r>
      <w:r w:rsidRPr="0030179D">
        <w:rPr>
          <w:rFonts w:ascii="Times New Roman" w:hAnsi="Times New Roman"/>
          <w:b/>
          <w:color w:val="auto"/>
          <w:szCs w:val="24"/>
        </w:rPr>
        <w:tab/>
      </w:r>
      <w:r w:rsidRPr="0030179D">
        <w:rPr>
          <w:rFonts w:ascii="Times New Roman" w:hAnsi="Times New Roman"/>
          <w:b/>
          <w:color w:val="auto"/>
          <w:szCs w:val="24"/>
        </w:rPr>
        <w:tab/>
      </w:r>
    </w:p>
    <w:p w14:paraId="7AF3CCF5" w14:textId="77777777" w:rsidR="00CC16E5" w:rsidRPr="0030179D" w:rsidRDefault="00CC16E5" w:rsidP="00CC16E5">
      <w:pPr>
        <w:pStyle w:val="Date"/>
        <w:spacing w:before="0" w:after="0"/>
        <w:ind w:left="0" w:right="0"/>
        <w:rPr>
          <w:rFonts w:ascii="Times New Roman" w:hAnsi="Times New Roman"/>
          <w:b/>
          <w:color w:val="auto"/>
          <w:szCs w:val="24"/>
        </w:rPr>
      </w:pPr>
      <w:r w:rsidRPr="7305B43E">
        <w:rPr>
          <w:rFonts w:ascii="Times New Roman" w:hAnsi="Times New Roman"/>
          <w:b/>
          <w:bCs/>
          <w:color w:val="auto"/>
        </w:rPr>
        <w:t>Summer Reading Assignment</w:t>
      </w:r>
    </w:p>
    <w:p w14:paraId="42790F4F" w14:textId="02367143" w:rsidR="7305B43E" w:rsidRDefault="7305B43E" w:rsidP="7305B43E"/>
    <w:p w14:paraId="703360DE" w14:textId="5F49FE96" w:rsidR="7C1C67E5" w:rsidRDefault="7C1C67E5" w:rsidP="1A337FEB">
      <w:r w:rsidRPr="1A337F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If you have questions about the assignments, please contact the Language Arts department Head, Andrea Weaver, at weavera@pcsb.org. </w:t>
      </w:r>
      <w:r w:rsidRPr="1A337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437ECA2" w14:textId="6821DC49" w:rsidR="00CC16E5" w:rsidRDefault="00CC16E5" w:rsidP="4D2258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4D2258E5">
        <w:rPr>
          <w:rFonts w:ascii="Times New Roman" w:hAnsi="Times New Roman" w:cs="Times New Roman"/>
          <w:b/>
          <w:bCs/>
          <w:sz w:val="24"/>
          <w:szCs w:val="24"/>
        </w:rPr>
        <w:t xml:space="preserve">Please be advised that students will be held responsible for the assignments on the </w:t>
      </w:r>
      <w:r w:rsidRPr="4D2258E5">
        <w:rPr>
          <w:rFonts w:ascii="Times New Roman" w:hAnsi="Times New Roman" w:cs="Times New Roman"/>
          <w:b/>
          <w:bCs/>
          <w:sz w:val="24"/>
          <w:szCs w:val="24"/>
          <w:u w:val="single"/>
        </w:rPr>
        <w:t>first day of the fall semester</w:t>
      </w:r>
      <w:r w:rsidRPr="4D2258E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37028875" w14:textId="77777777" w:rsidR="00CC16E5" w:rsidRDefault="00CC16E5" w:rsidP="00CC1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4D2258E5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>Assignment One: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4D2258E5">
        <w:rPr>
          <w:rFonts w:ascii="Times New Roman" w:hAnsi="Times New Roman" w:cs="Times New Roman"/>
          <w:b/>
          <w:bCs/>
          <w:sz w:val="24"/>
          <w:szCs w:val="24"/>
        </w:rPr>
        <w:t>Read and Take Notes</w:t>
      </w:r>
    </w:p>
    <w:p w14:paraId="7739C099" w14:textId="77777777" w:rsidR="00CC16E5" w:rsidRPr="00CC16E5" w:rsidRDefault="00CC16E5" w:rsidP="00CC1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Students are required to read: </w:t>
      </w:r>
      <w:r>
        <w:rPr>
          <w:rFonts w:ascii="Times New Roman" w:hAnsi="Times New Roman" w:cs="Times New Roman"/>
          <w:i/>
          <w:sz w:val="24"/>
          <w:szCs w:val="24"/>
        </w:rPr>
        <w:t xml:space="preserve">The Lively Art of Writing </w:t>
      </w:r>
      <w:r>
        <w:rPr>
          <w:rFonts w:ascii="Times New Roman" w:hAnsi="Times New Roman" w:cs="Times New Roman"/>
          <w:sz w:val="24"/>
          <w:szCs w:val="24"/>
        </w:rPr>
        <w:t xml:space="preserve">by Lucile Vaughan Payne </w:t>
      </w:r>
    </w:p>
    <w:p w14:paraId="7D9EB473" w14:textId="77777777" w:rsidR="00CC16E5" w:rsidRPr="000233E3" w:rsidRDefault="00CC16E5" w:rsidP="00CC1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3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7D9E2E" w14:textId="77777777" w:rsidR="00CC16E5" w:rsidRDefault="00CC16E5" w:rsidP="00CC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ISBN- 0-451-62712-1</w:t>
      </w:r>
    </w:p>
    <w:p w14:paraId="0A2A350A" w14:textId="77777777" w:rsidR="00CC16E5" w:rsidRDefault="00CC16E5" w:rsidP="00CC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416A72" w14:textId="77777777" w:rsidR="00CC16E5" w:rsidRPr="00FE133B" w:rsidRDefault="00CC16E5" w:rsidP="00CC16E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FE133B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Take good notes on </w:t>
      </w:r>
      <w:r w:rsidRPr="00FE133B">
        <w:rPr>
          <w:rFonts w:ascii="Times New Roman" w:eastAsia="Times New Roman" w:hAnsi="Times New Roman" w:cs="Times New Roman"/>
          <w:kern w:val="28"/>
          <w:sz w:val="24"/>
          <w:szCs w:val="24"/>
          <w:u w:val="single"/>
        </w:rPr>
        <w:t>each</w:t>
      </w:r>
      <w:r w:rsidRPr="00FE133B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chapter. </w:t>
      </w:r>
    </w:p>
    <w:p w14:paraId="389D5887" w14:textId="0CA0F7B2" w:rsidR="00CC16E5" w:rsidRPr="000233E3" w:rsidRDefault="00CC16E5" w:rsidP="00CC16E5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0233E3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Notes should </w:t>
      </w:r>
      <w:proofErr w:type="gramStart"/>
      <w:r w:rsidRPr="000233E3">
        <w:rPr>
          <w:rFonts w:ascii="Times New Roman" w:eastAsia="Times New Roman" w:hAnsi="Times New Roman" w:cs="Times New Roman"/>
          <w:kern w:val="28"/>
          <w:sz w:val="24"/>
          <w:szCs w:val="24"/>
        </w:rPr>
        <w:t>include:</w:t>
      </w:r>
      <w:proofErr w:type="gramEnd"/>
      <w:r w:rsidRPr="000233E3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Chapter title, summary or bullet points of important content.</w:t>
      </w:r>
    </w:p>
    <w:p w14:paraId="075A06F7" w14:textId="77777777" w:rsidR="00CC16E5" w:rsidRDefault="00CC16E5" w:rsidP="00CC16E5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This assignment must be </w:t>
      </w:r>
      <w:r w:rsidRPr="009C3B34">
        <w:rPr>
          <w:rFonts w:ascii="Times New Roman" w:eastAsia="Times New Roman" w:hAnsi="Times New Roman" w:cs="Times New Roman"/>
          <w:kern w:val="28"/>
          <w:sz w:val="24"/>
          <w:szCs w:val="24"/>
          <w:u w:val="single"/>
        </w:rPr>
        <w:t>typed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>; you will be informed as to how to hand it in during class</w:t>
      </w:r>
      <w:r w:rsidRPr="000233E3">
        <w:rPr>
          <w:rFonts w:ascii="Times New Roman" w:eastAsia="Times New Roman" w:hAnsi="Times New Roman" w:cs="Times New Roman"/>
          <w:kern w:val="28"/>
          <w:sz w:val="24"/>
          <w:szCs w:val="24"/>
        </w:rPr>
        <w:t>. No hard copies.</w:t>
      </w:r>
    </w:p>
    <w:p w14:paraId="23C9F5FE" w14:textId="77777777" w:rsidR="00CC16E5" w:rsidRPr="000233E3" w:rsidRDefault="00CC16E5" w:rsidP="00CC16E5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Assignment will be graded on quality and thoroughness. </w:t>
      </w:r>
    </w:p>
    <w:p w14:paraId="15EED6F6" w14:textId="77777777" w:rsidR="00CC16E5" w:rsidRDefault="00CC16E5" w:rsidP="00CC16E5">
      <w:pPr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0233E3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Assignment Two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: Writing Sample</w:t>
      </w:r>
    </w:p>
    <w:p w14:paraId="06B94C00" w14:textId="77777777" w:rsidR="00CC16E5" w:rsidRDefault="00A318A2" w:rsidP="00A318A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Take ANY essay you’ve written in your high school career for any of your previous high school classes. The grade level, subject area, </w:t>
      </w:r>
      <w:r w:rsidR="003C102E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 xml:space="preserve">content of the paper makes no difference. </w:t>
      </w:r>
    </w:p>
    <w:p w14:paraId="0DA54B0F" w14:textId="77777777" w:rsidR="00A318A2" w:rsidRPr="003C102E" w:rsidRDefault="00A318A2" w:rsidP="00A318A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Now, apply 5 things you’ve learned from reading </w:t>
      </w:r>
      <w:r>
        <w:rPr>
          <w:rFonts w:ascii="Times New Roman" w:hAnsi="Times New Roman" w:cs="Times New Roman"/>
          <w:i/>
          <w:sz w:val="24"/>
          <w:szCs w:val="24"/>
        </w:rPr>
        <w:t>The Lively Art of Writing</w:t>
      </w:r>
      <w:r>
        <w:rPr>
          <w:rFonts w:ascii="Times New Roman" w:hAnsi="Times New Roman" w:cs="Times New Roman"/>
          <w:sz w:val="24"/>
          <w:szCs w:val="24"/>
        </w:rPr>
        <w:t xml:space="preserve"> and revise and</w:t>
      </w:r>
      <w:r w:rsidR="003C102E">
        <w:rPr>
          <w:rFonts w:ascii="Times New Roman" w:hAnsi="Times New Roman" w:cs="Times New Roman"/>
          <w:sz w:val="24"/>
          <w:szCs w:val="24"/>
        </w:rPr>
        <w:t xml:space="preserve"> rewrite your essay per</w:t>
      </w:r>
      <w:r>
        <w:rPr>
          <w:rFonts w:ascii="Times New Roman" w:hAnsi="Times New Roman" w:cs="Times New Roman"/>
          <w:sz w:val="24"/>
          <w:szCs w:val="24"/>
        </w:rPr>
        <w:t xml:space="preserve"> your new knowledge. </w:t>
      </w:r>
    </w:p>
    <w:p w14:paraId="193D34A0" w14:textId="77777777" w:rsidR="00A318A2" w:rsidRDefault="00A318A2" w:rsidP="003C102E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3C102E">
        <w:rPr>
          <w:rFonts w:ascii="Times New Roman" w:hAnsi="Times New Roman" w:cs="Times New Roman"/>
          <w:sz w:val="24"/>
          <w:szCs w:val="24"/>
        </w:rPr>
        <w:t xml:space="preserve">hat I’ll </w:t>
      </w:r>
      <w:r>
        <w:rPr>
          <w:rFonts w:ascii="Times New Roman" w:hAnsi="Times New Roman" w:cs="Times New Roman"/>
          <w:sz w:val="24"/>
          <w:szCs w:val="24"/>
        </w:rPr>
        <w:t xml:space="preserve">be looking for: </w:t>
      </w:r>
    </w:p>
    <w:p w14:paraId="5C189E1D" w14:textId="1657232A" w:rsidR="00A318A2" w:rsidRDefault="00A318A2" w:rsidP="00A318A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4D2258E5">
        <w:rPr>
          <w:rFonts w:ascii="Times New Roman" w:hAnsi="Times New Roman" w:cs="Times New Roman"/>
          <w:sz w:val="24"/>
          <w:szCs w:val="24"/>
        </w:rPr>
        <w:t xml:space="preserve">One copy of the original essay from a previous high school class: please label this essay “Original Essay”. </w:t>
      </w:r>
    </w:p>
    <w:p w14:paraId="37769D05" w14:textId="14DFEECC" w:rsidR="003C102E" w:rsidRDefault="003C102E" w:rsidP="003C102E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4D2258E5">
        <w:rPr>
          <w:rFonts w:ascii="Times New Roman" w:hAnsi="Times New Roman" w:cs="Times New Roman"/>
          <w:sz w:val="24"/>
          <w:szCs w:val="24"/>
        </w:rPr>
        <w:t xml:space="preserve">Scan it out as </w:t>
      </w:r>
      <w:proofErr w:type="gramStart"/>
      <w:r w:rsidRPr="4D2258E5">
        <w:rPr>
          <w:rFonts w:ascii="Times New Roman" w:hAnsi="Times New Roman" w:cs="Times New Roman"/>
          <w:sz w:val="24"/>
          <w:szCs w:val="24"/>
        </w:rPr>
        <w:t>is;</w:t>
      </w:r>
      <w:proofErr w:type="gramEnd"/>
      <w:r w:rsidRPr="4D2258E5">
        <w:rPr>
          <w:rFonts w:ascii="Times New Roman" w:hAnsi="Times New Roman" w:cs="Times New Roman"/>
          <w:sz w:val="24"/>
          <w:szCs w:val="24"/>
        </w:rPr>
        <w:t xml:space="preserve"> you do not need to change the formatting in any way. </w:t>
      </w:r>
    </w:p>
    <w:p w14:paraId="5C72A487" w14:textId="67CE61DC" w:rsidR="00A318A2" w:rsidRDefault="00A318A2" w:rsidP="00A318A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4D2258E5">
        <w:rPr>
          <w:rFonts w:ascii="Times New Roman" w:hAnsi="Times New Roman" w:cs="Times New Roman"/>
          <w:sz w:val="24"/>
          <w:szCs w:val="24"/>
        </w:rPr>
        <w:t>One scanned copy of the revised copy of that essay; please label this essay “Revised Essay”.</w:t>
      </w:r>
    </w:p>
    <w:p w14:paraId="351EB579" w14:textId="77777777" w:rsidR="00A318A2" w:rsidRDefault="00A318A2" w:rsidP="00A318A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the revised copy:</w:t>
      </w:r>
    </w:p>
    <w:p w14:paraId="7624A20B" w14:textId="77777777" w:rsidR="00A318A2" w:rsidRDefault="00A318A2" w:rsidP="00A318A2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Highlight </w:t>
      </w:r>
      <w:r w:rsidR="003C102E">
        <w:rPr>
          <w:rFonts w:ascii="Times New Roman" w:hAnsi="Times New Roman" w:cs="Times New Roman"/>
          <w:sz w:val="24"/>
          <w:szCs w:val="24"/>
        </w:rPr>
        <w:t xml:space="preserve">each change/revision you’ve made. </w:t>
      </w:r>
    </w:p>
    <w:p w14:paraId="76697DF3" w14:textId="77777777" w:rsidR="003C102E" w:rsidRDefault="003C102E" w:rsidP="00A318A2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Label each new revision on the paper itself as: #1, #2, #3, #4, and #5. You might need to bracket or draw lines to help me recognize what exactly has been changed. </w:t>
      </w:r>
    </w:p>
    <w:p w14:paraId="4811BA27" w14:textId="18C8BA2F" w:rsidR="003C102E" w:rsidRDefault="003C102E" w:rsidP="003C102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4D2258E5">
        <w:rPr>
          <w:rFonts w:ascii="Times New Roman" w:hAnsi="Times New Roman" w:cs="Times New Roman"/>
          <w:sz w:val="24"/>
          <w:szCs w:val="24"/>
        </w:rPr>
        <w:t xml:space="preserve">On the last page of the “Revised Essay” explain what you changed and what concept from the reading you were attempting to utilize. Each revision (#1-#5) should be explained in a paragraph. Walk me through what needed improvement and how you improved it based on the knowledge gained from </w:t>
      </w:r>
      <w:r w:rsidRPr="4D2258E5">
        <w:rPr>
          <w:rFonts w:ascii="Times New Roman" w:hAnsi="Times New Roman" w:cs="Times New Roman"/>
          <w:i/>
          <w:iCs/>
          <w:sz w:val="24"/>
          <w:szCs w:val="24"/>
        </w:rPr>
        <w:t>The Lively Art of Writing.</w:t>
      </w:r>
      <w:r w:rsidRPr="4D2258E5">
        <w:rPr>
          <w:rFonts w:ascii="Times New Roman" w:hAnsi="Times New Roman" w:cs="Times New Roman"/>
          <w:sz w:val="24"/>
          <w:szCs w:val="24"/>
        </w:rPr>
        <w:t xml:space="preserve"> Be specific.  </w:t>
      </w:r>
    </w:p>
    <w:p w14:paraId="467D49BD" w14:textId="261A0BBA" w:rsidR="00076C73" w:rsidRDefault="00076C73" w:rsidP="00076C73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4D2258E5">
        <w:rPr>
          <w:rFonts w:ascii="Times New Roman" w:hAnsi="Times New Roman" w:cs="Times New Roman"/>
          <w:sz w:val="24"/>
          <w:szCs w:val="24"/>
        </w:rPr>
        <w:t>Notice your revisions are about your writing style</w:t>
      </w:r>
      <w:r w:rsidR="0064761C" w:rsidRPr="4D2258E5">
        <w:rPr>
          <w:rFonts w:ascii="Times New Roman" w:hAnsi="Times New Roman" w:cs="Times New Roman"/>
          <w:sz w:val="24"/>
          <w:szCs w:val="24"/>
        </w:rPr>
        <w:t>; I’m not looking for improved CONTENT but improved WRITING.</w:t>
      </w:r>
    </w:p>
    <w:p w14:paraId="64963EB0" w14:textId="0C059F19" w:rsidR="0064761C" w:rsidRDefault="0064761C" w:rsidP="0064761C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4D2258E5">
        <w:rPr>
          <w:rFonts w:ascii="Times New Roman" w:hAnsi="Times New Roman" w:cs="Times New Roman"/>
          <w:sz w:val="24"/>
          <w:szCs w:val="24"/>
        </w:rPr>
        <w:t xml:space="preserve">Basically, don’t go back and find more research about your subject of the essay, but improve the thesis, transitions, coherency of argument, the quality of sentences, etc. </w:t>
      </w:r>
    </w:p>
    <w:p w14:paraId="2B41FF83" w14:textId="3161DF4D" w:rsidR="0064761C" w:rsidRPr="003C102E" w:rsidRDefault="0064761C" w:rsidP="0064761C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4D2258E5">
        <w:rPr>
          <w:rFonts w:ascii="Times New Roman" w:hAnsi="Times New Roman" w:cs="Times New Roman"/>
          <w:sz w:val="24"/>
          <w:szCs w:val="24"/>
        </w:rPr>
        <w:t xml:space="preserve">Simply changing some punctuation or fixing some misspelled words will not be enough for this assignment. </w:t>
      </w:r>
    </w:p>
    <w:p w14:paraId="6B1F5324" w14:textId="77777777" w:rsidR="00CC16E5" w:rsidRDefault="00CC16E5" w:rsidP="00CC16E5"/>
    <w:p w14:paraId="2BC57847" w14:textId="77777777" w:rsidR="008B6212" w:rsidRDefault="008B6212"/>
    <w:sectPr w:rsidR="008B6212" w:rsidSect="003D19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06644"/>
    <w:multiLevelType w:val="hybridMultilevel"/>
    <w:tmpl w:val="DB54B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A633C"/>
    <w:multiLevelType w:val="hybridMultilevel"/>
    <w:tmpl w:val="D9809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960B6B"/>
    <w:multiLevelType w:val="hybridMultilevel"/>
    <w:tmpl w:val="C11AA8A2"/>
    <w:lvl w:ilvl="0" w:tplc="8E8E6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47088A"/>
    <w:multiLevelType w:val="hybridMultilevel"/>
    <w:tmpl w:val="ECC04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230671">
    <w:abstractNumId w:val="1"/>
  </w:num>
  <w:num w:numId="2" w16cid:durableId="637689049">
    <w:abstractNumId w:val="2"/>
  </w:num>
  <w:num w:numId="3" w16cid:durableId="1067070737">
    <w:abstractNumId w:val="0"/>
  </w:num>
  <w:num w:numId="4" w16cid:durableId="1097831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6E5"/>
    <w:rsid w:val="00076C73"/>
    <w:rsid w:val="003C102E"/>
    <w:rsid w:val="0048481C"/>
    <w:rsid w:val="0064761C"/>
    <w:rsid w:val="007735C5"/>
    <w:rsid w:val="008B6212"/>
    <w:rsid w:val="00A318A2"/>
    <w:rsid w:val="00CC16E5"/>
    <w:rsid w:val="04E12D86"/>
    <w:rsid w:val="08C8C93C"/>
    <w:rsid w:val="1A337FEB"/>
    <w:rsid w:val="1E8CF8BF"/>
    <w:rsid w:val="22B06EEE"/>
    <w:rsid w:val="44A1B1A7"/>
    <w:rsid w:val="46B31761"/>
    <w:rsid w:val="4B868884"/>
    <w:rsid w:val="4D2258E5"/>
    <w:rsid w:val="4E161BD8"/>
    <w:rsid w:val="5F188A75"/>
    <w:rsid w:val="614AB807"/>
    <w:rsid w:val="7168C957"/>
    <w:rsid w:val="7305B43E"/>
    <w:rsid w:val="7623121D"/>
    <w:rsid w:val="7C1C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6C08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C16E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6E5"/>
    <w:pPr>
      <w:ind w:left="720"/>
      <w:contextualSpacing/>
    </w:pPr>
  </w:style>
  <w:style w:type="paragraph" w:styleId="Date">
    <w:name w:val="Date"/>
    <w:basedOn w:val="Normal"/>
    <w:next w:val="Normal"/>
    <w:link w:val="DateChar"/>
    <w:rsid w:val="00CC16E5"/>
    <w:pPr>
      <w:widowControl w:val="0"/>
      <w:spacing w:before="240" w:after="720" w:line="240" w:lineRule="auto"/>
      <w:ind w:left="360" w:right="360"/>
    </w:pPr>
    <w:rPr>
      <w:rFonts w:ascii="Comic Sans MS" w:eastAsia="Times New Roman" w:hAnsi="Comic Sans MS" w:cs="Times New Roman"/>
      <w:color w:val="333399"/>
      <w:kern w:val="28"/>
      <w:sz w:val="24"/>
      <w:szCs w:val="20"/>
    </w:rPr>
  </w:style>
  <w:style w:type="character" w:customStyle="1" w:styleId="DateChar">
    <w:name w:val="Date Char"/>
    <w:basedOn w:val="DefaultParagraphFont"/>
    <w:link w:val="Date"/>
    <w:rsid w:val="00CC16E5"/>
    <w:rPr>
      <w:rFonts w:ascii="Comic Sans MS" w:eastAsia="Times New Roman" w:hAnsi="Comic Sans MS" w:cs="Times New Roman"/>
      <w:color w:val="333399"/>
      <w:kern w:val="28"/>
      <w:szCs w:val="20"/>
    </w:rPr>
  </w:style>
  <w:style w:type="character" w:styleId="Hyperlink">
    <w:name w:val="Hyperlink"/>
    <w:basedOn w:val="DefaultParagraphFont"/>
    <w:uiPriority w:val="99"/>
    <w:unhideWhenUsed/>
    <w:rsid w:val="00CC16E5"/>
    <w:rPr>
      <w:color w:val="0563C1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CC16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1990</Characters>
  <Application>Microsoft Office Word</Application>
  <DocSecurity>0</DocSecurity>
  <Lines>16</Lines>
  <Paragraphs>4</Paragraphs>
  <ScaleCrop>false</ScaleCrop>
  <Company>Pinellas County Schools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Hodge</dc:creator>
  <cp:keywords/>
  <dc:description/>
  <cp:lastModifiedBy>Weaver Andrea</cp:lastModifiedBy>
  <cp:revision>2</cp:revision>
  <dcterms:created xsi:type="dcterms:W3CDTF">2024-05-24T09:54:00Z</dcterms:created>
  <dcterms:modified xsi:type="dcterms:W3CDTF">2024-05-24T09:54:00Z</dcterms:modified>
</cp:coreProperties>
</file>